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2A720" w14:textId="4E4AECB5" w:rsidR="00720318" w:rsidRDefault="00720318" w:rsidP="00E94888">
      <w:pPr>
        <w:jc w:val="right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3042"/>
      </w:tblGrid>
      <w:tr w:rsidR="00E94888" w:rsidRPr="00737755" w14:paraId="0A987118" w14:textId="77777777" w:rsidTr="00E94888">
        <w:trPr>
          <w:jc w:val="center"/>
        </w:trPr>
        <w:tc>
          <w:tcPr>
            <w:tcW w:w="13042" w:type="dxa"/>
            <w:vAlign w:val="center"/>
          </w:tcPr>
          <w:p w14:paraId="300ED0D3" w14:textId="77777777" w:rsidR="00E94888" w:rsidRDefault="00E94888" w:rsidP="00BD0F06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rPr>
                <w:rFonts w:eastAsia="Calibri" w:cs="Times New Roman"/>
                <w:sz w:val="28"/>
                <w:szCs w:val="28"/>
              </w:rPr>
            </w:pPr>
          </w:p>
          <w:p w14:paraId="436DFD2D" w14:textId="77777777" w:rsidR="00E94888" w:rsidRPr="00F63CE9" w:rsidRDefault="00E94888" w:rsidP="00E94888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</w:rPr>
            </w:pPr>
            <w:r w:rsidRPr="00F63CE9">
              <w:rPr>
                <w:rFonts w:eastAsia="Calibri" w:cs="Times New Roman"/>
                <w:sz w:val="28"/>
                <w:szCs w:val="28"/>
              </w:rPr>
              <w:t>FONDO EUROPEO PER GLI AFFARI MARITTIMI E LA PESCA 2014 -2020</w:t>
            </w:r>
          </w:p>
          <w:p w14:paraId="6D968EF9" w14:textId="77777777" w:rsidR="00E94888" w:rsidRPr="00F63CE9" w:rsidRDefault="00E94888" w:rsidP="00BD0F06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63CE9">
              <w:rPr>
                <w:rFonts w:eastAsia="Calibri" w:cs="Times New Roman"/>
                <w:sz w:val="18"/>
                <w:szCs w:val="18"/>
              </w:rPr>
              <w:t>REG. (UE) n. 1303/2013 e 508/2014</w:t>
            </w:r>
          </w:p>
          <w:p w14:paraId="43F7C850" w14:textId="77777777" w:rsidR="00E94888" w:rsidRPr="00F63CE9" w:rsidRDefault="00E94888" w:rsidP="00BD0F06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F63CE9">
              <w:rPr>
                <w:rFonts w:eastAsia="Calibri" w:cs="Times New Roman"/>
                <w:sz w:val="28"/>
                <w:szCs w:val="28"/>
              </w:rPr>
              <w:t>MISURA 2.48</w:t>
            </w:r>
          </w:p>
          <w:p w14:paraId="13CC8799" w14:textId="77777777" w:rsidR="00E94888" w:rsidRDefault="00E94888" w:rsidP="00BD0F06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INVESTIMENTI PRODUTTIVI DESTINATI ALL’ACQUACOLTURA</w:t>
            </w:r>
          </w:p>
          <w:p w14:paraId="287AA697" w14:textId="77777777" w:rsidR="00E94888" w:rsidRDefault="00E94888" w:rsidP="00BD0F06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A2E31">
              <w:rPr>
                <w:rFonts w:eastAsia="Calibri" w:cs="Times New Roman"/>
                <w:sz w:val="18"/>
                <w:szCs w:val="18"/>
              </w:rPr>
              <w:t xml:space="preserve">Art. 48 del Reg. </w:t>
            </w:r>
            <w:r w:rsidRPr="00D00E9B">
              <w:rPr>
                <w:rFonts w:eastAsia="Calibri" w:cs="Times New Roman"/>
                <w:sz w:val="18"/>
                <w:szCs w:val="18"/>
              </w:rPr>
              <w:t xml:space="preserve">(UE) n. </w:t>
            </w:r>
            <w:r>
              <w:rPr>
                <w:rFonts w:eastAsia="Calibri" w:cs="Times New Roman"/>
                <w:sz w:val="18"/>
                <w:szCs w:val="18"/>
              </w:rPr>
              <w:t>508/2014</w:t>
            </w:r>
          </w:p>
          <w:p w14:paraId="0455B691" w14:textId="77777777" w:rsidR="00E94888" w:rsidRDefault="00E94888" w:rsidP="00BD0F06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674985A1" w14:textId="49F75372" w:rsidR="00E94888" w:rsidRPr="00737755" w:rsidRDefault="00E94888" w:rsidP="00BD0F06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ALLEGATO </w:t>
            </w:r>
            <w:r w:rsidR="00B50690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F3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 – ELENCO DELLE </w:t>
            </w:r>
            <w:r w:rsidR="00D95819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SPESE RENDICONTATE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  </w:t>
            </w:r>
          </w:p>
        </w:tc>
      </w:tr>
    </w:tbl>
    <w:p w14:paraId="2B67AC27" w14:textId="77777777" w:rsidR="00E94888" w:rsidRDefault="00E94888" w:rsidP="00E94888">
      <w:pPr>
        <w:jc w:val="right"/>
      </w:pPr>
    </w:p>
    <w:p w14:paraId="75A248CA" w14:textId="1D737816" w:rsidR="00720318" w:rsidRPr="00720318" w:rsidRDefault="00720318" w:rsidP="00720318">
      <w:r w:rsidRPr="00720318">
        <w:t>Ragione sociale del richiedente___________________________________________________________</w:t>
      </w:r>
    </w:p>
    <w:p w14:paraId="6DCF6E42" w14:textId="77777777" w:rsidR="00720318" w:rsidRPr="00720318" w:rsidRDefault="00720318" w:rsidP="00720318">
      <w:r w:rsidRPr="00720318">
        <w:t>C.F./P.IVA______________________________________________________________________________</w:t>
      </w:r>
    </w:p>
    <w:p w14:paraId="0C4E8E77" w14:textId="637077F6" w:rsidR="006C4792" w:rsidRPr="00D3562F" w:rsidRDefault="00491303" w:rsidP="00720318">
      <w:r>
        <w:t>ID Domanda</w:t>
      </w:r>
      <w:r w:rsidR="00720318" w:rsidRPr="00720318">
        <w:t>_________________________________________________________________________</w:t>
      </w:r>
    </w:p>
    <w:p w14:paraId="175D5E27" w14:textId="7726027A" w:rsidR="006C4792" w:rsidRDefault="006C4792" w:rsidP="00A67F91"/>
    <w:p w14:paraId="083A0779" w14:textId="77777777" w:rsidR="00720318" w:rsidRDefault="00720318" w:rsidP="00A67F91"/>
    <w:tbl>
      <w:tblPr>
        <w:tblStyle w:val="Grigliatabella"/>
        <w:tblW w:w="1569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50"/>
        <w:gridCol w:w="1134"/>
        <w:gridCol w:w="1276"/>
        <w:gridCol w:w="1275"/>
        <w:gridCol w:w="709"/>
        <w:gridCol w:w="851"/>
        <w:gridCol w:w="1134"/>
        <w:gridCol w:w="850"/>
        <w:gridCol w:w="1385"/>
        <w:gridCol w:w="1284"/>
        <w:gridCol w:w="1418"/>
        <w:gridCol w:w="1442"/>
        <w:gridCol w:w="1384"/>
      </w:tblGrid>
      <w:tr w:rsidR="00720318" w:rsidRPr="00A27C3F" w14:paraId="60942DD2" w14:textId="77777777" w:rsidTr="00FD11FB">
        <w:trPr>
          <w:cantSplit/>
          <w:trHeight w:val="1462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vAlign w:val="center"/>
          </w:tcPr>
          <w:p w14:paraId="4AC21498" w14:textId="77777777" w:rsidR="00720318" w:rsidRPr="00720318" w:rsidRDefault="00720318" w:rsidP="00720318">
            <w:pPr>
              <w:rPr>
                <w:b/>
                <w:sz w:val="18"/>
                <w:szCs w:val="18"/>
              </w:rPr>
            </w:pPr>
            <w:r w:rsidRPr="00720318">
              <w:rPr>
                <w:b/>
                <w:sz w:val="18"/>
                <w:szCs w:val="18"/>
              </w:rPr>
              <w:lastRenderedPageBreak/>
              <w:t>GRUPPO DI SPESA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129CF82B" w14:textId="77777777" w:rsidR="00720318" w:rsidRPr="00720318" w:rsidRDefault="00720318" w:rsidP="005B292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20318">
              <w:rPr>
                <w:b/>
                <w:sz w:val="18"/>
                <w:szCs w:val="18"/>
              </w:rPr>
              <w:t>CAUSALE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2AE94125" w14:textId="77777777" w:rsidR="00720318" w:rsidRPr="00720318" w:rsidRDefault="00720318" w:rsidP="005B292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20318">
              <w:rPr>
                <w:b/>
                <w:sz w:val="18"/>
                <w:szCs w:val="18"/>
              </w:rPr>
              <w:t>FORNITORE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5174F2C5" w14:textId="77777777" w:rsidR="00720318" w:rsidRPr="00720318" w:rsidRDefault="00720318" w:rsidP="005B292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20318">
              <w:rPr>
                <w:b/>
                <w:sz w:val="18"/>
                <w:szCs w:val="18"/>
              </w:rPr>
              <w:t>TIPOLOGIA DOCUMENTO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0E92509A" w14:textId="132A6845" w:rsidR="00720318" w:rsidRPr="00720318" w:rsidRDefault="00720318" w:rsidP="005B292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20318">
              <w:rPr>
                <w:b/>
                <w:sz w:val="18"/>
                <w:szCs w:val="18"/>
              </w:rPr>
              <w:t>N° DOC.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1E2AE00A" w14:textId="77777777" w:rsidR="00720318" w:rsidRPr="00720318" w:rsidRDefault="00720318" w:rsidP="005B292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20318">
              <w:rPr>
                <w:b/>
                <w:sz w:val="18"/>
                <w:szCs w:val="18"/>
              </w:rPr>
              <w:t>DATA DOC.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6DE1AD08" w14:textId="77777777" w:rsidR="00720318" w:rsidRPr="00720318" w:rsidRDefault="00720318" w:rsidP="005B292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20318">
              <w:rPr>
                <w:b/>
                <w:sz w:val="18"/>
                <w:szCs w:val="18"/>
              </w:rPr>
              <w:t>IMPONIBILE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05B7FE1A" w14:textId="77777777" w:rsidR="00720318" w:rsidRPr="00720318" w:rsidRDefault="00720318" w:rsidP="005B292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20318">
              <w:rPr>
                <w:b/>
                <w:sz w:val="18"/>
                <w:szCs w:val="18"/>
              </w:rPr>
              <w:t>IVA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7E9BD806" w14:textId="77777777" w:rsidR="00720318" w:rsidRPr="00720318" w:rsidRDefault="00720318" w:rsidP="005B292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20318">
              <w:rPr>
                <w:b/>
                <w:sz w:val="18"/>
                <w:szCs w:val="18"/>
              </w:rPr>
              <w:t>MODALITA’ PAGAMENTO</w:t>
            </w: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3BBB614E" w14:textId="77777777" w:rsidR="00720318" w:rsidRPr="00720318" w:rsidRDefault="00720318" w:rsidP="005B292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20318">
              <w:rPr>
                <w:b/>
                <w:sz w:val="18"/>
                <w:szCs w:val="18"/>
              </w:rPr>
              <w:t>DATA DI PAGAMENTO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1E90C262" w14:textId="77777777" w:rsidR="00720318" w:rsidRPr="00720318" w:rsidRDefault="00720318" w:rsidP="005B292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20318">
              <w:rPr>
                <w:b/>
                <w:sz w:val="18"/>
                <w:szCs w:val="18"/>
              </w:rPr>
              <w:t>IMPORTO PAGATO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327DE34C" w14:textId="5CEEE8F2" w:rsidR="00720318" w:rsidRPr="00720318" w:rsidRDefault="00720318" w:rsidP="005B292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20318">
              <w:rPr>
                <w:b/>
                <w:sz w:val="18"/>
                <w:szCs w:val="18"/>
              </w:rPr>
              <w:t>IMPORTO IMPUTATO SU PROGRAMMA FEAMP</w:t>
            </w:r>
          </w:p>
          <w:p w14:paraId="2285AF35" w14:textId="77777777" w:rsidR="00720318" w:rsidRPr="00720318" w:rsidRDefault="00720318" w:rsidP="005B292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20318">
              <w:rPr>
                <w:b/>
                <w:sz w:val="18"/>
                <w:szCs w:val="18"/>
              </w:rPr>
              <w:t>(AL NETTO DI IVA)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7D9F3A80" w14:textId="77777777" w:rsidR="00720318" w:rsidRPr="00720318" w:rsidRDefault="00720318" w:rsidP="005B292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20318">
              <w:rPr>
                <w:b/>
                <w:sz w:val="18"/>
                <w:szCs w:val="18"/>
              </w:rPr>
              <w:t>IMPORTO AMMESSO IN ISTRUTTORIA</w:t>
            </w:r>
          </w:p>
        </w:tc>
      </w:tr>
      <w:tr w:rsidR="00720318" w:rsidRPr="00A27C3F" w14:paraId="0669E8BD" w14:textId="77777777" w:rsidTr="009A2089">
        <w:trPr>
          <w:trHeight w:val="20"/>
        </w:trPr>
        <w:tc>
          <w:tcPr>
            <w:tcW w:w="15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FAEABBB" w14:textId="77777777" w:rsidR="00720318" w:rsidRPr="00720318" w:rsidRDefault="00720318" w:rsidP="009A2089">
            <w:pPr>
              <w:ind w:left="159" w:hanging="159"/>
              <w:rPr>
                <w:sz w:val="18"/>
                <w:szCs w:val="18"/>
              </w:rPr>
            </w:pPr>
            <w:r w:rsidRPr="00720318">
              <w:rPr>
                <w:b/>
                <w:sz w:val="18"/>
                <w:szCs w:val="18"/>
              </w:rPr>
              <w:t>A.</w:t>
            </w:r>
            <w:r w:rsidRPr="00720318">
              <w:rPr>
                <w:rFonts w:ascii="Calibri" w:hAnsi="Calibri" w:cs="Calibri"/>
                <w:b/>
                <w:sz w:val="18"/>
                <w:szCs w:val="18"/>
              </w:rPr>
              <w:t> </w:t>
            </w:r>
            <w:r w:rsidRPr="00720318">
              <w:rPr>
                <w:b/>
                <w:sz w:val="18"/>
                <w:szCs w:val="18"/>
              </w:rPr>
              <w:t>Opere strutturali Impianti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EE1A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295E8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DDCD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F0698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CB5E2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A6F93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3763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BAC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DB6F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0D953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E3CCF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5FD48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41402E0D" w14:textId="77777777" w:rsidTr="009A2089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812410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55D0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5A7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246C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2F4B3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242C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8BEA2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62DB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559D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37C9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EB81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A30E3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625412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229A6C74" w14:textId="77777777" w:rsidTr="009A2089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63377C5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6B29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ECFA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22B3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B12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7F1CB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3B21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30E4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81E1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909B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356E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90E5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E9061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0745622E" w14:textId="77777777" w:rsidTr="009A2089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193F736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B51BF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BD49F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88F22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7EE1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66B15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6E65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F45B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13F9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2393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A8C6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7B4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8B122F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6BDB4230" w14:textId="77777777" w:rsidTr="009A2089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0BD42EAB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F133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FF3B3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4FD02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B0D9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642B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A119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AC2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97B7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30EA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D965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EA34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4B8FE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127E30FD" w14:textId="77777777" w:rsidTr="009A2089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5872605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6DF3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8DED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B698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D2EB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E31D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B3FA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B4A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C43BB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1C1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5C9A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7B42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76754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75F8B33B" w14:textId="77777777" w:rsidTr="009A2089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0E2A079F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30A9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4D0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9B6E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4A1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6EDD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FFB0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DD072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2994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E258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BBB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50A2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13A6F3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72EA02DE" w14:textId="77777777" w:rsidTr="009A2089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6100E17B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7200B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54992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43E6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9EF0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28BDF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BEA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FCC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BAA8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EA0D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26F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0F6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3AA572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403140DD" w14:textId="77777777" w:rsidTr="009A2089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67CF38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97B665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3D228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63373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4B0BF5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1685F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31DB435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5975BE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AD702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B3793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3DAA3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B7D028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0B94FA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6238CCD6" w14:textId="77777777" w:rsidTr="009A2089">
        <w:trPr>
          <w:trHeight w:val="20"/>
        </w:trPr>
        <w:tc>
          <w:tcPr>
            <w:tcW w:w="15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2398C" w14:textId="5DA46587" w:rsidR="00720318" w:rsidRPr="00720318" w:rsidRDefault="00720318" w:rsidP="009A2089">
            <w:pPr>
              <w:ind w:left="159" w:hanging="159"/>
              <w:rPr>
                <w:sz w:val="18"/>
                <w:szCs w:val="18"/>
              </w:rPr>
            </w:pPr>
            <w:proofErr w:type="spellStart"/>
            <w:proofErr w:type="gramStart"/>
            <w:r w:rsidRPr="00720318">
              <w:rPr>
                <w:b/>
                <w:sz w:val="18"/>
                <w:szCs w:val="18"/>
              </w:rPr>
              <w:t>B.Strumenti</w:t>
            </w:r>
            <w:proofErr w:type="spellEnd"/>
            <w:proofErr w:type="gramEnd"/>
            <w:r w:rsidRPr="00720318">
              <w:rPr>
                <w:b/>
                <w:sz w:val="18"/>
                <w:szCs w:val="18"/>
              </w:rPr>
              <w:t>, macchinari e attrezzature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92D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C19E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B481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FCD5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861D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EC662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D5D8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9687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9A36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F72A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E334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0216F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7153A9D0" w14:textId="77777777" w:rsidTr="009A2089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38172148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4A47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5625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B3F1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F01E8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90ADB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24AC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B784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25D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6575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2811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F6EB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37BCD3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6B1CC929" w14:textId="77777777" w:rsidTr="009A2089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31A6957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198E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2B99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7BFF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CFB5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104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23AEF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B97F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116C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81E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9379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580AF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D6663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1D72DF10" w14:textId="77777777" w:rsidTr="009A2089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4A5E211B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E25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4C7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67A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C181B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5A49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90EF3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5A0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22B3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60A8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F1DFB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1BE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6107B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0C79D613" w14:textId="77777777" w:rsidTr="009A2089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5AE436E3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A86A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C3C2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CD108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E378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2748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CEAF5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E8E5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7C1E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7F0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40DA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C9EE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558D89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1622490F" w14:textId="77777777" w:rsidTr="009A2089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391659B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D826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05B9F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7B10F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0858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FA0A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1FB6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5AF9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E67F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7FB8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825E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2146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85DAA8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7E3639B1" w14:textId="77777777" w:rsidTr="009A2089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3C5978C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A2F5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73BC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C2D7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8D33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CE763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5A718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80D4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04B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792E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8B6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26A5F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779FB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78FCD7F6" w14:textId="77777777" w:rsidTr="009A2089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015026D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394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9383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2A9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4947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02FC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6165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4367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484F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1AB95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0456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344D3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044CA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04686F64" w14:textId="77777777" w:rsidTr="009A2089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6F5F4E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0F132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F1FC9B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74A072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33C22F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5160045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8154D2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3DB532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5D2BC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668CB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317E0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BCD72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C97536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754356C0" w14:textId="77777777" w:rsidTr="009A2089">
        <w:tc>
          <w:tcPr>
            <w:tcW w:w="15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35860D4B" w14:textId="416FA0F1" w:rsidR="00720318" w:rsidRPr="00720318" w:rsidRDefault="00720318" w:rsidP="009A2089">
            <w:pPr>
              <w:rPr>
                <w:b/>
                <w:sz w:val="18"/>
                <w:szCs w:val="18"/>
              </w:rPr>
            </w:pPr>
            <w:r w:rsidRPr="00720318">
              <w:rPr>
                <w:b/>
                <w:sz w:val="18"/>
                <w:szCs w:val="18"/>
              </w:rPr>
              <w:t>C.</w:t>
            </w:r>
            <w:r w:rsidR="00FD11FB">
              <w:rPr>
                <w:b/>
                <w:sz w:val="18"/>
                <w:szCs w:val="18"/>
              </w:rPr>
              <w:t xml:space="preserve"> </w:t>
            </w:r>
            <w:r w:rsidRPr="00720318">
              <w:rPr>
                <w:b/>
                <w:sz w:val="18"/>
                <w:szCs w:val="18"/>
              </w:rPr>
              <w:t xml:space="preserve">Spese </w:t>
            </w:r>
            <w:r w:rsidR="00FD11FB">
              <w:rPr>
                <w:b/>
                <w:sz w:val="18"/>
                <w:szCs w:val="18"/>
              </w:rPr>
              <w:t>G</w:t>
            </w:r>
            <w:r w:rsidRPr="00720318">
              <w:rPr>
                <w:b/>
                <w:sz w:val="18"/>
                <w:szCs w:val="18"/>
              </w:rPr>
              <w:t>enerali</w:t>
            </w:r>
          </w:p>
          <w:p w14:paraId="72B8D866" w14:textId="037A9D62" w:rsidR="00720318" w:rsidRPr="00720318" w:rsidRDefault="00720318" w:rsidP="009A2089">
            <w:pPr>
              <w:ind w:left="159"/>
              <w:rPr>
                <w:sz w:val="16"/>
                <w:szCs w:val="16"/>
              </w:rPr>
            </w:pPr>
            <w:r w:rsidRPr="00720318">
              <w:rPr>
                <w:b/>
                <w:sz w:val="18"/>
                <w:szCs w:val="18"/>
              </w:rPr>
              <w:t xml:space="preserve">(Max </w:t>
            </w:r>
            <w:r w:rsidR="00D37540">
              <w:rPr>
                <w:b/>
                <w:sz w:val="18"/>
                <w:szCs w:val="18"/>
              </w:rPr>
              <w:t xml:space="preserve">10 </w:t>
            </w:r>
            <w:r w:rsidRPr="00720318">
              <w:rPr>
                <w:b/>
                <w:sz w:val="18"/>
                <w:szCs w:val="18"/>
              </w:rPr>
              <w:t>% delle altre spese)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2BF4F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2161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62268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2D683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C144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242C8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B079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6E62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92C7B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463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FB76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5ACBA5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54404DF7" w14:textId="77777777" w:rsidTr="009A2089"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3363ED7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A203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1942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5C6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2A268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D545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37F2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3E41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1B0B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4BBB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30D0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8082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CCCF7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22FD4AF7" w14:textId="77777777" w:rsidTr="009A2089"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41FBE3FB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5F98F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3D9F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C90BF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9D0F2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19A6B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DF82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5BE9F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E940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2C311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1ED2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5283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75B71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020CC13F" w14:textId="77777777" w:rsidTr="009A2089"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6A31B142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A0E6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7BF63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632B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4C37D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7BE8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A69E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D3E5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DB32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F8CD4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A85CB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BA26C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432F5CF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  <w:tr w:rsidR="00720318" w:rsidRPr="00A27C3F" w14:paraId="3D5CD195" w14:textId="77777777" w:rsidTr="009A2089">
        <w:tc>
          <w:tcPr>
            <w:tcW w:w="6795" w:type="dxa"/>
            <w:gridSpan w:val="6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E5E4675" w14:textId="77777777" w:rsidR="00720318" w:rsidRPr="00720318" w:rsidRDefault="00720318" w:rsidP="009A2089">
            <w:pPr>
              <w:jc w:val="right"/>
              <w:rPr>
                <w:b/>
                <w:sz w:val="18"/>
                <w:szCs w:val="18"/>
              </w:rPr>
            </w:pPr>
            <w:r w:rsidRPr="00720318">
              <w:rPr>
                <w:b/>
                <w:sz w:val="18"/>
                <w:szCs w:val="18"/>
              </w:rPr>
              <w:t>TOTALE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C1D5AA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2EBF76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73F080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DE4827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82B7F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D94B1E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4236815" w14:textId="77777777" w:rsidR="00720318" w:rsidRPr="00720318" w:rsidRDefault="00720318" w:rsidP="009A2089">
            <w:pPr>
              <w:rPr>
                <w:sz w:val="16"/>
                <w:szCs w:val="16"/>
              </w:rPr>
            </w:pPr>
          </w:p>
        </w:tc>
      </w:tr>
    </w:tbl>
    <w:p w14:paraId="25D6C9DC" w14:textId="77777777" w:rsidR="007A533A" w:rsidRDefault="00D37540" w:rsidP="00D37540">
      <w:r>
        <w:t xml:space="preserve">  </w:t>
      </w:r>
      <w:bookmarkStart w:id="0" w:name="_Hlk71634348"/>
    </w:p>
    <w:p w14:paraId="05A4769D" w14:textId="77777777" w:rsidR="007A533A" w:rsidRDefault="007A533A" w:rsidP="00D37540"/>
    <w:p w14:paraId="39669F4F" w14:textId="77777777" w:rsidR="007A533A" w:rsidRDefault="007A533A" w:rsidP="00D37540"/>
    <w:p w14:paraId="062E44FF" w14:textId="56211666" w:rsidR="00D37540" w:rsidRDefault="008C2DE3" w:rsidP="00D37540">
      <w:r>
        <w:t xml:space="preserve">       Data</w:t>
      </w:r>
      <w:r w:rsidR="00D37540">
        <w:tab/>
      </w:r>
      <w:r w:rsidR="00D37540">
        <w:tab/>
      </w:r>
      <w:r w:rsidR="00D37540">
        <w:tab/>
      </w:r>
      <w:r w:rsidR="00D37540">
        <w:tab/>
      </w:r>
      <w:r w:rsidR="00D37540">
        <w:tab/>
      </w:r>
      <w:r w:rsidR="00D37540">
        <w:tab/>
      </w:r>
      <w:r w:rsidR="00D37540">
        <w:tab/>
      </w:r>
      <w:r w:rsidR="00D37540">
        <w:tab/>
      </w:r>
      <w:r w:rsidR="00D37540">
        <w:tab/>
      </w:r>
      <w:r w:rsidR="00D37540">
        <w:tab/>
      </w:r>
      <w:r w:rsidR="00D37540">
        <w:tab/>
      </w:r>
      <w:r w:rsidR="00D37540">
        <w:tab/>
      </w:r>
      <w:r w:rsidR="00D37540">
        <w:tab/>
      </w:r>
      <w:r w:rsidR="00D37540">
        <w:tab/>
      </w:r>
      <w:r w:rsidR="007A533A">
        <w:tab/>
      </w:r>
      <w:r w:rsidR="00D37540">
        <w:t>Il dichiarante</w:t>
      </w:r>
    </w:p>
    <w:p w14:paraId="3819981E" w14:textId="77777777" w:rsidR="00D37540" w:rsidRDefault="00D37540" w:rsidP="00D37540">
      <w:pPr>
        <w:widowControl w:val="0"/>
        <w:tabs>
          <w:tab w:val="center" w:pos="8505"/>
        </w:tabs>
        <w:suppressAutoHyphens/>
        <w:autoSpaceDN w:val="0"/>
        <w:spacing w:after="0" w:line="240" w:lineRule="auto"/>
        <w:rPr>
          <w:rFonts w:eastAsia="SimSun" w:cs="Times New Roman"/>
          <w:i/>
          <w:lang w:eastAsia="hi-IN" w:bidi="hi-IN"/>
        </w:rPr>
      </w:pPr>
      <w:r>
        <w:t xml:space="preserve">________________                                                                         </w:t>
      </w:r>
      <w:r>
        <w:tab/>
      </w:r>
      <w:r>
        <w:tab/>
      </w:r>
      <w:r>
        <w:tab/>
      </w:r>
      <w:r>
        <w:tab/>
        <w:t xml:space="preserve">         ___________________</w:t>
      </w:r>
    </w:p>
    <w:bookmarkEnd w:id="0"/>
    <w:sectPr w:rsidR="00D37540" w:rsidSect="00290FF7">
      <w:headerReference w:type="first" r:id="rId8"/>
      <w:footerReference w:type="first" r:id="rId9"/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97423" w14:textId="77777777" w:rsidR="00CD6B1A" w:rsidRDefault="00CD6B1A" w:rsidP="00D020EE">
      <w:pPr>
        <w:spacing w:after="0" w:line="240" w:lineRule="auto"/>
      </w:pPr>
      <w:r>
        <w:separator/>
      </w:r>
    </w:p>
  </w:endnote>
  <w:endnote w:type="continuationSeparator" w:id="0">
    <w:p w14:paraId="0052DEF1" w14:textId="77777777" w:rsidR="00CD6B1A" w:rsidRDefault="00CD6B1A" w:rsidP="00D0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0275615"/>
      <w:docPartObj>
        <w:docPartGallery w:val="Page Numbers (Bottom of Page)"/>
        <w:docPartUnique/>
      </w:docPartObj>
    </w:sdtPr>
    <w:sdtEndPr/>
    <w:sdtContent>
      <w:p w14:paraId="711DCB8D" w14:textId="77777777" w:rsidR="00CD6B1A" w:rsidRDefault="00CD6B1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16DA5C" w14:textId="77777777" w:rsidR="00CD6B1A" w:rsidRDefault="00CD6B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8FA37" w14:textId="77777777" w:rsidR="00CD6B1A" w:rsidRDefault="00CD6B1A" w:rsidP="00D020EE">
      <w:pPr>
        <w:spacing w:after="0" w:line="240" w:lineRule="auto"/>
      </w:pPr>
      <w:r>
        <w:separator/>
      </w:r>
    </w:p>
  </w:footnote>
  <w:footnote w:type="continuationSeparator" w:id="0">
    <w:p w14:paraId="37D74544" w14:textId="77777777" w:rsidR="00CD6B1A" w:rsidRDefault="00CD6B1A" w:rsidP="00D02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CA09D" w14:textId="5626D794" w:rsidR="00290FF7" w:rsidRDefault="00290FF7" w:rsidP="00290FF7">
    <w:pPr>
      <w:pStyle w:val="Intestazione"/>
      <w:jc w:val="center"/>
    </w:pPr>
    <w:r>
      <w:rPr>
        <w:noProof/>
      </w:rPr>
      <w:drawing>
        <wp:inline distT="0" distB="0" distL="0" distR="0" wp14:anchorId="2B29272D" wp14:editId="64D0BE17">
          <wp:extent cx="6023610" cy="1377950"/>
          <wp:effectExtent l="0" t="0" r="0" b="0"/>
          <wp:docPr id="1" name="Immagine 1" descr="Immagine che contiene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117D2"/>
    <w:multiLevelType w:val="hybridMultilevel"/>
    <w:tmpl w:val="1C08E6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48F"/>
    <w:multiLevelType w:val="hybridMultilevel"/>
    <w:tmpl w:val="0B5663F0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BA19CA"/>
    <w:multiLevelType w:val="hybridMultilevel"/>
    <w:tmpl w:val="3BFEFF8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3716D"/>
    <w:multiLevelType w:val="hybridMultilevel"/>
    <w:tmpl w:val="19424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4AE"/>
    <w:multiLevelType w:val="hybridMultilevel"/>
    <w:tmpl w:val="C8E0EA8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90E"/>
    <w:multiLevelType w:val="hybridMultilevel"/>
    <w:tmpl w:val="06984E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448FF"/>
    <w:multiLevelType w:val="hybridMultilevel"/>
    <w:tmpl w:val="5AC22B84"/>
    <w:lvl w:ilvl="0" w:tplc="06543B6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D17649"/>
    <w:multiLevelType w:val="hybridMultilevel"/>
    <w:tmpl w:val="2DDE2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A2FE2"/>
    <w:multiLevelType w:val="hybridMultilevel"/>
    <w:tmpl w:val="55EE1CA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261D7"/>
    <w:multiLevelType w:val="hybridMultilevel"/>
    <w:tmpl w:val="A6CC5CD0"/>
    <w:lvl w:ilvl="0" w:tplc="06543B64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E931488"/>
    <w:multiLevelType w:val="hybridMultilevel"/>
    <w:tmpl w:val="54E6834A"/>
    <w:lvl w:ilvl="0" w:tplc="932A29B4">
      <w:start w:val="1"/>
      <w:numFmt w:val="decimal"/>
      <w:pStyle w:val="Titolo2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F3BF5"/>
    <w:multiLevelType w:val="hybridMultilevel"/>
    <w:tmpl w:val="E870CF9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9423D"/>
    <w:multiLevelType w:val="hybridMultilevel"/>
    <w:tmpl w:val="C7BADEF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3F45F8"/>
    <w:multiLevelType w:val="hybridMultilevel"/>
    <w:tmpl w:val="BE509A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720CE"/>
    <w:multiLevelType w:val="hybridMultilevel"/>
    <w:tmpl w:val="1D3CF3A4"/>
    <w:lvl w:ilvl="0" w:tplc="253E15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E21696"/>
    <w:multiLevelType w:val="multilevel"/>
    <w:tmpl w:val="7FBE424A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50C87"/>
    <w:multiLevelType w:val="hybridMultilevel"/>
    <w:tmpl w:val="716E2B3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D93AEE"/>
    <w:multiLevelType w:val="hybridMultilevel"/>
    <w:tmpl w:val="19C27E1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2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0D20A08"/>
    <w:multiLevelType w:val="hybridMultilevel"/>
    <w:tmpl w:val="F2D6BA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952A01"/>
    <w:multiLevelType w:val="hybridMultilevel"/>
    <w:tmpl w:val="5D3C4EF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7035FF"/>
    <w:multiLevelType w:val="hybridMultilevel"/>
    <w:tmpl w:val="7E70EE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E0072"/>
    <w:multiLevelType w:val="hybridMultilevel"/>
    <w:tmpl w:val="6292151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6B3EFD"/>
    <w:multiLevelType w:val="hybridMultilevel"/>
    <w:tmpl w:val="59D4B4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8959F2"/>
    <w:multiLevelType w:val="hybridMultilevel"/>
    <w:tmpl w:val="C364495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030DB0"/>
    <w:multiLevelType w:val="hybridMultilevel"/>
    <w:tmpl w:val="3C90CAB4"/>
    <w:lvl w:ilvl="0" w:tplc="7E4251F2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4EF95DF0"/>
    <w:multiLevelType w:val="hybridMultilevel"/>
    <w:tmpl w:val="073CEF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E56BCF"/>
    <w:multiLevelType w:val="hybridMultilevel"/>
    <w:tmpl w:val="517A156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6F1E07"/>
    <w:multiLevelType w:val="hybridMultilevel"/>
    <w:tmpl w:val="418AD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2D140E"/>
    <w:multiLevelType w:val="hybridMultilevel"/>
    <w:tmpl w:val="1CBA5D6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3B205F"/>
    <w:multiLevelType w:val="hybridMultilevel"/>
    <w:tmpl w:val="3EE414A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36457E"/>
    <w:multiLevelType w:val="hybridMultilevel"/>
    <w:tmpl w:val="76EA54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B962F1"/>
    <w:multiLevelType w:val="hybridMultilevel"/>
    <w:tmpl w:val="04BE62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 w15:restartNumberingAfterBreak="0">
    <w:nsid w:val="5A2B5B51"/>
    <w:multiLevelType w:val="hybridMultilevel"/>
    <w:tmpl w:val="D910FD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BD0BB8"/>
    <w:multiLevelType w:val="hybridMultilevel"/>
    <w:tmpl w:val="A6B4C0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A51F9B"/>
    <w:multiLevelType w:val="hybridMultilevel"/>
    <w:tmpl w:val="3D80C204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2B5E6F"/>
    <w:multiLevelType w:val="hybridMultilevel"/>
    <w:tmpl w:val="0964A9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54C6470"/>
    <w:multiLevelType w:val="hybridMultilevel"/>
    <w:tmpl w:val="F426052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303D"/>
    <w:multiLevelType w:val="hybridMultilevel"/>
    <w:tmpl w:val="A0E87E70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6888658E"/>
    <w:multiLevelType w:val="hybridMultilevel"/>
    <w:tmpl w:val="DF381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A05725"/>
    <w:multiLevelType w:val="hybridMultilevel"/>
    <w:tmpl w:val="4F9EEE32"/>
    <w:lvl w:ilvl="0" w:tplc="1A0A3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066E05"/>
    <w:multiLevelType w:val="hybridMultilevel"/>
    <w:tmpl w:val="0966F2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4B415B"/>
    <w:multiLevelType w:val="hybridMultilevel"/>
    <w:tmpl w:val="181EAA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710B0C94"/>
    <w:multiLevelType w:val="hybridMultilevel"/>
    <w:tmpl w:val="73EC855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C25AC2"/>
    <w:multiLevelType w:val="hybridMultilevel"/>
    <w:tmpl w:val="1470497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6C295F"/>
    <w:multiLevelType w:val="multilevel"/>
    <w:tmpl w:val="50CE6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74" w15:restartNumberingAfterBreak="0">
    <w:nsid w:val="76CA01B7"/>
    <w:multiLevelType w:val="hybridMultilevel"/>
    <w:tmpl w:val="EA00BAC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DC0CE0"/>
    <w:multiLevelType w:val="hybridMultilevel"/>
    <w:tmpl w:val="867A7E4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AAD099E"/>
    <w:multiLevelType w:val="hybridMultilevel"/>
    <w:tmpl w:val="254ADA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B82FEC"/>
    <w:multiLevelType w:val="multilevel"/>
    <w:tmpl w:val="D40C52FE"/>
    <w:lvl w:ilvl="0">
      <w:start w:val="1"/>
      <w:numFmt w:val="decimal"/>
      <w:pStyle w:val="Titolo1"/>
      <w:lvlText w:val="%1."/>
      <w:lvlJc w:val="left"/>
      <w:pPr>
        <w:ind w:left="4613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8" w15:restartNumberingAfterBreak="0">
    <w:nsid w:val="7D6D0D3A"/>
    <w:multiLevelType w:val="hybridMultilevel"/>
    <w:tmpl w:val="537649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42"/>
  </w:num>
  <w:num w:numId="3">
    <w:abstractNumId w:val="70"/>
  </w:num>
  <w:num w:numId="4">
    <w:abstractNumId w:val="60"/>
  </w:num>
  <w:num w:numId="5">
    <w:abstractNumId w:val="46"/>
  </w:num>
  <w:num w:numId="6">
    <w:abstractNumId w:val="47"/>
  </w:num>
  <w:num w:numId="7">
    <w:abstractNumId w:val="69"/>
  </w:num>
  <w:num w:numId="8">
    <w:abstractNumId w:val="49"/>
  </w:num>
  <w:num w:numId="9">
    <w:abstractNumId w:val="36"/>
  </w:num>
  <w:num w:numId="10">
    <w:abstractNumId w:val="3"/>
  </w:num>
  <w:num w:numId="11">
    <w:abstractNumId w:val="53"/>
  </w:num>
  <w:num w:numId="12">
    <w:abstractNumId w:val="13"/>
  </w:num>
  <w:num w:numId="13">
    <w:abstractNumId w:val="34"/>
  </w:num>
  <w:num w:numId="14">
    <w:abstractNumId w:val="16"/>
  </w:num>
  <w:num w:numId="15">
    <w:abstractNumId w:val="73"/>
  </w:num>
  <w:num w:numId="16">
    <w:abstractNumId w:val="33"/>
  </w:num>
  <w:num w:numId="17">
    <w:abstractNumId w:val="40"/>
  </w:num>
  <w:num w:numId="18">
    <w:abstractNumId w:val="12"/>
  </w:num>
  <w:num w:numId="19">
    <w:abstractNumId w:val="78"/>
  </w:num>
  <w:num w:numId="20">
    <w:abstractNumId w:val="63"/>
  </w:num>
  <w:num w:numId="21">
    <w:abstractNumId w:val="0"/>
  </w:num>
  <w:num w:numId="22">
    <w:abstractNumId w:val="20"/>
  </w:num>
  <w:num w:numId="23">
    <w:abstractNumId w:val="15"/>
  </w:num>
  <w:num w:numId="24">
    <w:abstractNumId w:val="66"/>
  </w:num>
  <w:num w:numId="25">
    <w:abstractNumId w:val="6"/>
  </w:num>
  <w:num w:numId="26">
    <w:abstractNumId w:val="76"/>
  </w:num>
  <w:num w:numId="27">
    <w:abstractNumId w:val="67"/>
  </w:num>
  <w:num w:numId="28">
    <w:abstractNumId w:val="21"/>
  </w:num>
  <w:num w:numId="29">
    <w:abstractNumId w:val="57"/>
  </w:num>
  <w:num w:numId="30">
    <w:abstractNumId w:val="17"/>
  </w:num>
  <w:num w:numId="31">
    <w:abstractNumId w:val="37"/>
  </w:num>
  <w:num w:numId="32">
    <w:abstractNumId w:val="14"/>
  </w:num>
  <w:num w:numId="33">
    <w:abstractNumId w:val="41"/>
  </w:num>
  <w:num w:numId="34">
    <w:abstractNumId w:val="54"/>
  </w:num>
  <w:num w:numId="35">
    <w:abstractNumId w:val="55"/>
  </w:num>
  <w:num w:numId="36">
    <w:abstractNumId w:val="4"/>
  </w:num>
  <w:num w:numId="37">
    <w:abstractNumId w:val="28"/>
  </w:num>
  <w:num w:numId="38">
    <w:abstractNumId w:val="48"/>
  </w:num>
  <w:num w:numId="39">
    <w:abstractNumId w:val="44"/>
  </w:num>
  <w:num w:numId="40">
    <w:abstractNumId w:val="39"/>
  </w:num>
  <w:num w:numId="41">
    <w:abstractNumId w:val="11"/>
  </w:num>
  <w:num w:numId="42">
    <w:abstractNumId w:val="64"/>
  </w:num>
  <w:num w:numId="43">
    <w:abstractNumId w:val="45"/>
  </w:num>
  <w:num w:numId="44">
    <w:abstractNumId w:val="79"/>
  </w:num>
  <w:num w:numId="45">
    <w:abstractNumId w:val="72"/>
  </w:num>
  <w:num w:numId="46">
    <w:abstractNumId w:val="62"/>
  </w:num>
  <w:num w:numId="47">
    <w:abstractNumId w:val="19"/>
  </w:num>
  <w:num w:numId="48">
    <w:abstractNumId w:val="10"/>
  </w:num>
  <w:num w:numId="49">
    <w:abstractNumId w:val="29"/>
  </w:num>
  <w:num w:numId="50">
    <w:abstractNumId w:val="25"/>
  </w:num>
  <w:num w:numId="51">
    <w:abstractNumId w:val="50"/>
  </w:num>
  <w:num w:numId="52">
    <w:abstractNumId w:val="30"/>
  </w:num>
  <w:num w:numId="53">
    <w:abstractNumId w:val="1"/>
  </w:num>
  <w:num w:numId="54">
    <w:abstractNumId w:val="27"/>
  </w:num>
  <w:num w:numId="55">
    <w:abstractNumId w:val="35"/>
  </w:num>
  <w:num w:numId="56">
    <w:abstractNumId w:val="8"/>
  </w:num>
  <w:num w:numId="57">
    <w:abstractNumId w:val="51"/>
  </w:num>
  <w:num w:numId="58">
    <w:abstractNumId w:val="61"/>
  </w:num>
  <w:num w:numId="59">
    <w:abstractNumId w:val="59"/>
  </w:num>
  <w:num w:numId="60">
    <w:abstractNumId w:val="68"/>
  </w:num>
  <w:num w:numId="61">
    <w:abstractNumId w:val="2"/>
  </w:num>
  <w:num w:numId="62">
    <w:abstractNumId w:val="22"/>
  </w:num>
  <w:num w:numId="63">
    <w:abstractNumId w:val="32"/>
  </w:num>
  <w:num w:numId="64">
    <w:abstractNumId w:val="9"/>
  </w:num>
  <w:num w:numId="65">
    <w:abstractNumId w:val="43"/>
  </w:num>
  <w:num w:numId="66">
    <w:abstractNumId w:val="18"/>
  </w:num>
  <w:num w:numId="67">
    <w:abstractNumId w:val="31"/>
  </w:num>
  <w:num w:numId="68">
    <w:abstractNumId w:val="5"/>
  </w:num>
  <w:num w:numId="69">
    <w:abstractNumId w:val="26"/>
  </w:num>
  <w:num w:numId="70">
    <w:abstractNumId w:val="7"/>
  </w:num>
  <w:num w:numId="71">
    <w:abstractNumId w:val="52"/>
  </w:num>
  <w:num w:numId="72">
    <w:abstractNumId w:val="38"/>
  </w:num>
  <w:num w:numId="73">
    <w:abstractNumId w:val="65"/>
  </w:num>
  <w:num w:numId="74">
    <w:abstractNumId w:val="24"/>
  </w:num>
  <w:num w:numId="75">
    <w:abstractNumId w:val="74"/>
  </w:num>
  <w:num w:numId="76">
    <w:abstractNumId w:val="58"/>
  </w:num>
  <w:num w:numId="77">
    <w:abstractNumId w:val="56"/>
  </w:num>
  <w:num w:numId="78">
    <w:abstractNumId w:val="71"/>
  </w:num>
  <w:num w:numId="79">
    <w:abstractNumId w:val="23"/>
  </w:num>
  <w:num w:numId="80">
    <w:abstractNumId w:val="75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51"/>
    <w:rsid w:val="000011E4"/>
    <w:rsid w:val="00003D67"/>
    <w:rsid w:val="00006FF8"/>
    <w:rsid w:val="00042FA2"/>
    <w:rsid w:val="00055971"/>
    <w:rsid w:val="00060639"/>
    <w:rsid w:val="000608BB"/>
    <w:rsid w:val="0007177F"/>
    <w:rsid w:val="00080C46"/>
    <w:rsid w:val="000853DE"/>
    <w:rsid w:val="000A0CB3"/>
    <w:rsid w:val="000A1130"/>
    <w:rsid w:val="000D0A20"/>
    <w:rsid w:val="000E096C"/>
    <w:rsid w:val="000E2939"/>
    <w:rsid w:val="00111569"/>
    <w:rsid w:val="00113357"/>
    <w:rsid w:val="00116749"/>
    <w:rsid w:val="00117932"/>
    <w:rsid w:val="0012002E"/>
    <w:rsid w:val="00125FB4"/>
    <w:rsid w:val="0014047A"/>
    <w:rsid w:val="001437E2"/>
    <w:rsid w:val="001467FB"/>
    <w:rsid w:val="00153A3C"/>
    <w:rsid w:val="001621F2"/>
    <w:rsid w:val="00180C94"/>
    <w:rsid w:val="0018641C"/>
    <w:rsid w:val="001A02CC"/>
    <w:rsid w:val="001B3973"/>
    <w:rsid w:val="001B4828"/>
    <w:rsid w:val="001B4FD5"/>
    <w:rsid w:val="001C6222"/>
    <w:rsid w:val="001D1EE8"/>
    <w:rsid w:val="001D3C5B"/>
    <w:rsid w:val="001D7438"/>
    <w:rsid w:val="001E44EA"/>
    <w:rsid w:val="001F7CC2"/>
    <w:rsid w:val="00216174"/>
    <w:rsid w:val="00216807"/>
    <w:rsid w:val="002277D9"/>
    <w:rsid w:val="0023030C"/>
    <w:rsid w:val="002779B9"/>
    <w:rsid w:val="002826D7"/>
    <w:rsid w:val="00284638"/>
    <w:rsid w:val="00290FF7"/>
    <w:rsid w:val="00295382"/>
    <w:rsid w:val="002B4343"/>
    <w:rsid w:val="002B54FD"/>
    <w:rsid w:val="002C169C"/>
    <w:rsid w:val="002C58D8"/>
    <w:rsid w:val="002D0705"/>
    <w:rsid w:val="002D1F33"/>
    <w:rsid w:val="002D38F4"/>
    <w:rsid w:val="002E0D82"/>
    <w:rsid w:val="002F4B92"/>
    <w:rsid w:val="00300ACD"/>
    <w:rsid w:val="00306853"/>
    <w:rsid w:val="00322021"/>
    <w:rsid w:val="00333909"/>
    <w:rsid w:val="00353B7C"/>
    <w:rsid w:val="003601B5"/>
    <w:rsid w:val="00361181"/>
    <w:rsid w:val="003613D0"/>
    <w:rsid w:val="003730F2"/>
    <w:rsid w:val="00377803"/>
    <w:rsid w:val="003831BD"/>
    <w:rsid w:val="00384977"/>
    <w:rsid w:val="00386B39"/>
    <w:rsid w:val="00390A81"/>
    <w:rsid w:val="00390E08"/>
    <w:rsid w:val="003B6138"/>
    <w:rsid w:val="003E5422"/>
    <w:rsid w:val="004142BB"/>
    <w:rsid w:val="00425209"/>
    <w:rsid w:val="00440385"/>
    <w:rsid w:val="00463A41"/>
    <w:rsid w:val="00465047"/>
    <w:rsid w:val="0047540B"/>
    <w:rsid w:val="00477FC9"/>
    <w:rsid w:val="00481B13"/>
    <w:rsid w:val="00491303"/>
    <w:rsid w:val="004C5AE3"/>
    <w:rsid w:val="004D0A71"/>
    <w:rsid w:val="004D4858"/>
    <w:rsid w:val="004F20C8"/>
    <w:rsid w:val="005029CA"/>
    <w:rsid w:val="00504991"/>
    <w:rsid w:val="005103C1"/>
    <w:rsid w:val="00522B7A"/>
    <w:rsid w:val="00525896"/>
    <w:rsid w:val="00525C8E"/>
    <w:rsid w:val="005278BF"/>
    <w:rsid w:val="005319DF"/>
    <w:rsid w:val="00531C93"/>
    <w:rsid w:val="00537387"/>
    <w:rsid w:val="00544728"/>
    <w:rsid w:val="0055347C"/>
    <w:rsid w:val="00560F04"/>
    <w:rsid w:val="005633C5"/>
    <w:rsid w:val="00571308"/>
    <w:rsid w:val="00573DF3"/>
    <w:rsid w:val="00582687"/>
    <w:rsid w:val="00582D3B"/>
    <w:rsid w:val="00590D25"/>
    <w:rsid w:val="005949FA"/>
    <w:rsid w:val="0059683A"/>
    <w:rsid w:val="005A6F74"/>
    <w:rsid w:val="005B292D"/>
    <w:rsid w:val="005C22D8"/>
    <w:rsid w:val="005C450A"/>
    <w:rsid w:val="005D2538"/>
    <w:rsid w:val="005D4C1B"/>
    <w:rsid w:val="005D5ACA"/>
    <w:rsid w:val="005D74AC"/>
    <w:rsid w:val="005F7B6E"/>
    <w:rsid w:val="00604F06"/>
    <w:rsid w:val="00605AD1"/>
    <w:rsid w:val="00616141"/>
    <w:rsid w:val="00620422"/>
    <w:rsid w:val="0062625B"/>
    <w:rsid w:val="0063014A"/>
    <w:rsid w:val="00661EDC"/>
    <w:rsid w:val="006660F4"/>
    <w:rsid w:val="00677BC4"/>
    <w:rsid w:val="00696932"/>
    <w:rsid w:val="006A394A"/>
    <w:rsid w:val="006A45E6"/>
    <w:rsid w:val="006A5217"/>
    <w:rsid w:val="006A521F"/>
    <w:rsid w:val="006C4792"/>
    <w:rsid w:val="006C4E4D"/>
    <w:rsid w:val="006D0A81"/>
    <w:rsid w:val="006D2664"/>
    <w:rsid w:val="006E5876"/>
    <w:rsid w:val="00720318"/>
    <w:rsid w:val="0073299B"/>
    <w:rsid w:val="00742303"/>
    <w:rsid w:val="00753512"/>
    <w:rsid w:val="007617B5"/>
    <w:rsid w:val="0076787F"/>
    <w:rsid w:val="00776C12"/>
    <w:rsid w:val="00781859"/>
    <w:rsid w:val="00783157"/>
    <w:rsid w:val="007A4C9E"/>
    <w:rsid w:val="007A533A"/>
    <w:rsid w:val="007C4464"/>
    <w:rsid w:val="007F712C"/>
    <w:rsid w:val="008017F9"/>
    <w:rsid w:val="00812151"/>
    <w:rsid w:val="008132AD"/>
    <w:rsid w:val="00817DB7"/>
    <w:rsid w:val="00826FE1"/>
    <w:rsid w:val="008322F8"/>
    <w:rsid w:val="00835FCD"/>
    <w:rsid w:val="00837DE0"/>
    <w:rsid w:val="00844561"/>
    <w:rsid w:val="00851561"/>
    <w:rsid w:val="008533AE"/>
    <w:rsid w:val="008570F1"/>
    <w:rsid w:val="008721DC"/>
    <w:rsid w:val="00873BD2"/>
    <w:rsid w:val="00882172"/>
    <w:rsid w:val="008A12DD"/>
    <w:rsid w:val="008A1EB0"/>
    <w:rsid w:val="008A22E4"/>
    <w:rsid w:val="008B224D"/>
    <w:rsid w:val="008B702A"/>
    <w:rsid w:val="008C2DE3"/>
    <w:rsid w:val="008D6FF4"/>
    <w:rsid w:val="008E6C70"/>
    <w:rsid w:val="008E6D2E"/>
    <w:rsid w:val="008F16DB"/>
    <w:rsid w:val="00902470"/>
    <w:rsid w:val="0091205B"/>
    <w:rsid w:val="00915BE1"/>
    <w:rsid w:val="00926286"/>
    <w:rsid w:val="00935EB2"/>
    <w:rsid w:val="00941446"/>
    <w:rsid w:val="00946DB2"/>
    <w:rsid w:val="00953303"/>
    <w:rsid w:val="00964117"/>
    <w:rsid w:val="00975A5D"/>
    <w:rsid w:val="00990375"/>
    <w:rsid w:val="00991CE5"/>
    <w:rsid w:val="009A2089"/>
    <w:rsid w:val="009B02A6"/>
    <w:rsid w:val="009B23D4"/>
    <w:rsid w:val="009C4833"/>
    <w:rsid w:val="009C69D0"/>
    <w:rsid w:val="009C7F90"/>
    <w:rsid w:val="009D2CB4"/>
    <w:rsid w:val="009E31CC"/>
    <w:rsid w:val="009F7926"/>
    <w:rsid w:val="00A05F88"/>
    <w:rsid w:val="00A16A1C"/>
    <w:rsid w:val="00A267E0"/>
    <w:rsid w:val="00A27929"/>
    <w:rsid w:val="00A30F63"/>
    <w:rsid w:val="00A32023"/>
    <w:rsid w:val="00A32D86"/>
    <w:rsid w:val="00A5472D"/>
    <w:rsid w:val="00A67F91"/>
    <w:rsid w:val="00A972BA"/>
    <w:rsid w:val="00AC6305"/>
    <w:rsid w:val="00AD26C0"/>
    <w:rsid w:val="00AD26DA"/>
    <w:rsid w:val="00AE4E79"/>
    <w:rsid w:val="00AE5C10"/>
    <w:rsid w:val="00AF5FD1"/>
    <w:rsid w:val="00B07BD7"/>
    <w:rsid w:val="00B1749E"/>
    <w:rsid w:val="00B17A5F"/>
    <w:rsid w:val="00B35F4E"/>
    <w:rsid w:val="00B42570"/>
    <w:rsid w:val="00B4359F"/>
    <w:rsid w:val="00B4486A"/>
    <w:rsid w:val="00B47AA6"/>
    <w:rsid w:val="00B50690"/>
    <w:rsid w:val="00B559B7"/>
    <w:rsid w:val="00B56974"/>
    <w:rsid w:val="00B61A02"/>
    <w:rsid w:val="00B872CF"/>
    <w:rsid w:val="00BA57C7"/>
    <w:rsid w:val="00BC11AF"/>
    <w:rsid w:val="00BC4654"/>
    <w:rsid w:val="00BC7D2F"/>
    <w:rsid w:val="00BE1452"/>
    <w:rsid w:val="00BF1829"/>
    <w:rsid w:val="00BF2CE8"/>
    <w:rsid w:val="00C02277"/>
    <w:rsid w:val="00C13B73"/>
    <w:rsid w:val="00C17CE3"/>
    <w:rsid w:val="00C34A90"/>
    <w:rsid w:val="00C61DC9"/>
    <w:rsid w:val="00C663F9"/>
    <w:rsid w:val="00C669CC"/>
    <w:rsid w:val="00C72C69"/>
    <w:rsid w:val="00C765AE"/>
    <w:rsid w:val="00C9267C"/>
    <w:rsid w:val="00CA1751"/>
    <w:rsid w:val="00CD52AA"/>
    <w:rsid w:val="00CD6B1A"/>
    <w:rsid w:val="00CE4BB9"/>
    <w:rsid w:val="00D020EE"/>
    <w:rsid w:val="00D042E6"/>
    <w:rsid w:val="00D16501"/>
    <w:rsid w:val="00D16542"/>
    <w:rsid w:val="00D1750A"/>
    <w:rsid w:val="00D211E1"/>
    <w:rsid w:val="00D25F35"/>
    <w:rsid w:val="00D34D22"/>
    <w:rsid w:val="00D3562F"/>
    <w:rsid w:val="00D3602F"/>
    <w:rsid w:val="00D374F7"/>
    <w:rsid w:val="00D37540"/>
    <w:rsid w:val="00D47047"/>
    <w:rsid w:val="00D67B29"/>
    <w:rsid w:val="00D84B0C"/>
    <w:rsid w:val="00D95819"/>
    <w:rsid w:val="00D97124"/>
    <w:rsid w:val="00DA0387"/>
    <w:rsid w:val="00DA31C8"/>
    <w:rsid w:val="00DE12D4"/>
    <w:rsid w:val="00DE2EC2"/>
    <w:rsid w:val="00DF2D70"/>
    <w:rsid w:val="00DF302E"/>
    <w:rsid w:val="00DF566E"/>
    <w:rsid w:val="00E0227E"/>
    <w:rsid w:val="00E0779E"/>
    <w:rsid w:val="00E24060"/>
    <w:rsid w:val="00E369FF"/>
    <w:rsid w:val="00E375CE"/>
    <w:rsid w:val="00E40623"/>
    <w:rsid w:val="00E52CD3"/>
    <w:rsid w:val="00E6639D"/>
    <w:rsid w:val="00E90D5D"/>
    <w:rsid w:val="00E94888"/>
    <w:rsid w:val="00EA7D87"/>
    <w:rsid w:val="00EC3C0E"/>
    <w:rsid w:val="00ED3843"/>
    <w:rsid w:val="00ED7A77"/>
    <w:rsid w:val="00EE2CED"/>
    <w:rsid w:val="00EF4088"/>
    <w:rsid w:val="00F0313B"/>
    <w:rsid w:val="00F1581E"/>
    <w:rsid w:val="00F15D6D"/>
    <w:rsid w:val="00F15F8B"/>
    <w:rsid w:val="00F30A03"/>
    <w:rsid w:val="00F50157"/>
    <w:rsid w:val="00F55DDC"/>
    <w:rsid w:val="00F56229"/>
    <w:rsid w:val="00F576A9"/>
    <w:rsid w:val="00F761D7"/>
    <w:rsid w:val="00F77050"/>
    <w:rsid w:val="00F846BE"/>
    <w:rsid w:val="00FA4D02"/>
    <w:rsid w:val="00FB3A5A"/>
    <w:rsid w:val="00FB47CF"/>
    <w:rsid w:val="00FC4BB6"/>
    <w:rsid w:val="00FD11FB"/>
    <w:rsid w:val="00FF60A5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B5836E1"/>
  <w15:chartTrackingRefBased/>
  <w15:docId w15:val="{A9ABF347-5E3C-46EF-9648-2DE70996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157"/>
    <w:pPr>
      <w:spacing w:line="360" w:lineRule="auto"/>
      <w:jc w:val="both"/>
    </w:pPr>
    <w:rPr>
      <w:rFonts w:ascii="Helvetica Light" w:hAnsi="Helvetica Ligh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D47047"/>
    <w:pPr>
      <w:keepNext/>
      <w:keepLines/>
      <w:numPr>
        <w:numId w:val="1"/>
      </w:numPr>
      <w:pBdr>
        <w:bottom w:val="single" w:sz="4" w:space="1" w:color="auto"/>
      </w:pBdr>
      <w:spacing w:before="240" w:after="240" w:line="240" w:lineRule="auto"/>
      <w:ind w:left="284"/>
      <w:outlineLvl w:val="0"/>
    </w:pPr>
    <w:rPr>
      <w:rFonts w:eastAsiaTheme="majorEastAsia" w:cstheme="majorBidi"/>
      <w:caps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608BB"/>
    <w:pPr>
      <w:keepNext/>
      <w:keepLines/>
      <w:numPr>
        <w:numId w:val="14"/>
      </w:numPr>
      <w:pBdr>
        <w:bottom w:val="single" w:sz="4" w:space="1" w:color="auto"/>
      </w:pBdr>
      <w:spacing w:before="120" w:after="120"/>
      <w:ind w:left="714" w:hanging="357"/>
      <w:outlineLvl w:val="1"/>
    </w:pPr>
    <w:rPr>
      <w:rFonts w:eastAsiaTheme="majorEastAsia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730F2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047"/>
    <w:rPr>
      <w:rFonts w:ascii="Helvetica Light" w:eastAsiaTheme="majorEastAsia" w:hAnsi="Helvetica Light" w:cstheme="majorBidi"/>
      <w:caps/>
      <w:sz w:val="28"/>
      <w:szCs w:val="32"/>
    </w:r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477FC9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9267C"/>
    <w:rPr>
      <w:rFonts w:ascii="Helvetica Light" w:hAnsi="Helvetica Ligh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020E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020EE"/>
    <w:rPr>
      <w:rFonts w:ascii="Helvetica Light" w:hAnsi="Helvetica Light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20EE"/>
    <w:rPr>
      <w:vertAlign w:val="superscript"/>
    </w:rPr>
  </w:style>
  <w:style w:type="paragraph" w:styleId="Nessunaspaziatura">
    <w:name w:val="No Spacing"/>
    <w:aliases w:val="nota piè pagina"/>
    <w:autoRedefine/>
    <w:uiPriority w:val="1"/>
    <w:qFormat/>
    <w:rsid w:val="00D020EE"/>
    <w:pPr>
      <w:spacing w:after="120" w:line="240" w:lineRule="auto"/>
      <w:jc w:val="both"/>
    </w:pPr>
    <w:rPr>
      <w:rFonts w:ascii="Helvetica Light" w:hAnsi="Helvetica Light"/>
      <w:sz w:val="18"/>
    </w:rPr>
  </w:style>
  <w:style w:type="table" w:customStyle="1" w:styleId="Grigliatabella1">
    <w:name w:val="Griglia tabella1"/>
    <w:basedOn w:val="Tabellanormale"/>
    <w:next w:val="Grigliatabella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9037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0375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608BB"/>
    <w:rPr>
      <w:rFonts w:ascii="Helvetica Light" w:eastAsiaTheme="majorEastAsia" w:hAnsi="Helvetica Light" w:cstheme="majorBidi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835F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35F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35FCD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5F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5FCD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FCD"/>
    <w:rPr>
      <w:rFonts w:ascii="Segoe UI" w:hAnsi="Segoe UI" w:cs="Segoe UI"/>
      <w:sz w:val="18"/>
      <w:szCs w:val="18"/>
    </w:rPr>
  </w:style>
  <w:style w:type="table" w:styleId="Grigliatabellachiara">
    <w:name w:val="Grid Table Light"/>
    <w:basedOn w:val="Tabellanormale"/>
    <w:uiPriority w:val="40"/>
    <w:rsid w:val="00D17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FE1"/>
    <w:rPr>
      <w:rFonts w:ascii="Helvetica Light" w:hAnsi="Helvetica Light"/>
    </w:rPr>
  </w:style>
  <w:style w:type="paragraph" w:styleId="Pidipagina">
    <w:name w:val="footer"/>
    <w:basedOn w:val="Normale"/>
    <w:link w:val="Pidipagina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FE1"/>
    <w:rPr>
      <w:rFonts w:ascii="Helvetica Light" w:hAnsi="Helvetica Light"/>
    </w:rPr>
  </w:style>
  <w:style w:type="paragraph" w:styleId="Sommario2">
    <w:name w:val="toc 2"/>
    <w:basedOn w:val="Normale"/>
    <w:next w:val="Normale"/>
    <w:autoRedefine/>
    <w:uiPriority w:val="39"/>
    <w:unhideWhenUsed/>
    <w:rsid w:val="008B224D"/>
    <w:pPr>
      <w:spacing w:after="100"/>
      <w:ind w:left="220"/>
    </w:pPr>
  </w:style>
  <w:style w:type="paragraph" w:styleId="Sommario1">
    <w:name w:val="toc 1"/>
    <w:basedOn w:val="Normale"/>
    <w:next w:val="Normale"/>
    <w:autoRedefine/>
    <w:uiPriority w:val="39"/>
    <w:unhideWhenUsed/>
    <w:rsid w:val="008B224D"/>
    <w:pPr>
      <w:spacing w:after="100"/>
    </w:pPr>
  </w:style>
  <w:style w:type="character" w:customStyle="1" w:styleId="Titolo3Carattere">
    <w:name w:val="Titolo 3 Carattere"/>
    <w:basedOn w:val="Carpredefinitoparagrafo"/>
    <w:link w:val="Titolo3"/>
    <w:uiPriority w:val="9"/>
    <w:rsid w:val="003730F2"/>
    <w:rPr>
      <w:rFonts w:ascii="Helvetica Light" w:eastAsiaTheme="majorEastAsia" w:hAnsi="Helvetica Light" w:cstheme="majorBidi"/>
      <w:szCs w:val="24"/>
    </w:rPr>
  </w:style>
  <w:style w:type="character" w:customStyle="1" w:styleId="DefaultParagraphFont-a3730ae">
    <w:name w:val="Default Paragraph Font-a3730ae"/>
    <w:rsid w:val="006E5876"/>
  </w:style>
  <w:style w:type="character" w:customStyle="1" w:styleId="DefaultParagraphFont-a5c380b">
    <w:name w:val="Default Paragraph Font-a5c380b"/>
    <w:rsid w:val="006E5876"/>
  </w:style>
  <w:style w:type="character" w:styleId="Enfasigrassetto">
    <w:name w:val="Strong"/>
    <w:basedOn w:val="Carpredefinitoparagrafo"/>
    <w:uiPriority w:val="22"/>
    <w:qFormat/>
    <w:rsid w:val="00732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89CF-E7DC-4770-AE8B-BD56B4C3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Laura Sala</cp:lastModifiedBy>
  <cp:revision>7</cp:revision>
  <cp:lastPrinted>2021-05-26T10:28:00Z</cp:lastPrinted>
  <dcterms:created xsi:type="dcterms:W3CDTF">2021-07-02T08:53:00Z</dcterms:created>
  <dcterms:modified xsi:type="dcterms:W3CDTF">2021-07-05T10:02:00Z</dcterms:modified>
</cp:coreProperties>
</file>